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4C6317" w:rsidP="002622E3">
      <w:pPr>
        <w:rPr>
          <w:rFonts w:ascii="Letterjoin-Air Plus 24" w:hAnsi="Letterjoin-Air Plus 24"/>
          <w:b/>
          <w:sz w:val="40"/>
          <w:u w:val="single"/>
        </w:rPr>
      </w:pPr>
      <w:r>
        <w:rPr>
          <w:rFonts w:ascii="Letterjoin-Air Plus 24" w:hAnsi="Letterjoin-Air Plus 24"/>
          <w:b/>
          <w:sz w:val="40"/>
          <w:u w:val="single"/>
        </w:rPr>
        <w:t>Monday - ‘</w:t>
      </w:r>
      <w:proofErr w:type="spellStart"/>
      <w:r>
        <w:rPr>
          <w:rFonts w:ascii="Letterjoin-Air Plus 24" w:hAnsi="Letterjoin-Air Plus 24"/>
          <w:b/>
          <w:sz w:val="40"/>
          <w:u w:val="single"/>
        </w:rPr>
        <w:t>ue</w:t>
      </w:r>
      <w:proofErr w:type="spellEnd"/>
      <w:r w:rsidR="002622E3" w:rsidRPr="002622E3">
        <w:rPr>
          <w:rFonts w:ascii="Letterjoin-Air Plus 24" w:hAnsi="Letterjoin-Air Plus 24"/>
          <w:b/>
          <w:sz w:val="40"/>
          <w:u w:val="single"/>
        </w:rPr>
        <w:t>’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Buried Treasure, Dragons Den or Picnic </w:t>
      </w:r>
      <w:r w:rsidR="008507AD">
        <w:rPr>
          <w:rFonts w:ascii="Letterjoin-Air Plus 24" w:hAnsi="Letterjoin-Air Plus 24"/>
          <w:b/>
          <w:sz w:val="36"/>
        </w:rPr>
        <w:t>on Pluto (select the digraph ‘</w:t>
      </w:r>
      <w:proofErr w:type="spellStart"/>
      <w:r w:rsidR="004C6317">
        <w:rPr>
          <w:rFonts w:ascii="Letterjoin-Air Plus 24" w:hAnsi="Letterjoin-Air Plus 24"/>
          <w:b/>
          <w:sz w:val="36"/>
        </w:rPr>
        <w:t>ue</w:t>
      </w:r>
      <w:proofErr w:type="spellEnd"/>
      <w:r w:rsidRPr="002622E3">
        <w:rPr>
          <w:rFonts w:ascii="Letterjoin-Air Plus 24" w:hAnsi="Letterjoin-Air Plus 24"/>
          <w:b/>
          <w:sz w:val="36"/>
        </w:rPr>
        <w:t>’ )</w:t>
      </w:r>
    </w:p>
    <w:p w:rsidR="002622E3" w:rsidRPr="002622E3" w:rsidRDefault="00442DB6" w:rsidP="002622E3">
      <w:pPr>
        <w:rPr>
          <w:sz w:val="32"/>
        </w:rPr>
      </w:pPr>
      <w:r>
        <w:t xml:space="preserve">              </w:t>
      </w:r>
      <w:hyperlink r:id="rId5" w:history="1">
        <w:r w:rsidR="002622E3" w:rsidRPr="002622E3">
          <w:rPr>
            <w:rStyle w:val="Hyperlink"/>
            <w:sz w:val="32"/>
          </w:rPr>
          <w:t>https://www.phonicsplay.co.uk/resources</w:t>
        </w:r>
      </w:hyperlink>
    </w:p>
    <w:p w:rsidR="002622E3" w:rsidRPr="00442DB6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2"/>
        </w:rPr>
      </w:pPr>
      <w:r w:rsidRPr="002622E3">
        <w:rPr>
          <w:rFonts w:ascii="Letterjoin-Air Plus 24" w:hAnsi="Letterjoin-Air Plus 24"/>
          <w:b/>
          <w:sz w:val="36"/>
        </w:rPr>
        <w:t xml:space="preserve">Phase 5 </w:t>
      </w:r>
      <w:r w:rsidR="004C6317">
        <w:rPr>
          <w:rFonts w:ascii="Letterjoin-Air Plus 24" w:hAnsi="Letterjoin-Air Plus 24"/>
          <w:b/>
          <w:sz w:val="36"/>
        </w:rPr>
        <w:t xml:space="preserve">Quick Read </w:t>
      </w:r>
      <w:proofErr w:type="spellStart"/>
      <w:r w:rsidR="004C6317">
        <w:rPr>
          <w:rFonts w:ascii="Letterjoin-Air Plus 24" w:hAnsi="Letterjoin-Air Plus 24"/>
          <w:b/>
          <w:sz w:val="36"/>
        </w:rPr>
        <w:t>Powerpoint</w:t>
      </w:r>
      <w:proofErr w:type="spellEnd"/>
      <w:r w:rsidR="004C6317">
        <w:rPr>
          <w:rFonts w:ascii="Letterjoin-Air Plus 24" w:hAnsi="Letterjoin-Air Plus 24"/>
          <w:b/>
          <w:sz w:val="36"/>
        </w:rPr>
        <w:t xml:space="preserve"> ‘</w:t>
      </w:r>
      <w:proofErr w:type="spellStart"/>
      <w:r w:rsidR="004C6317">
        <w:rPr>
          <w:rFonts w:ascii="Letterjoin-Air Plus 24" w:hAnsi="Letterjoin-Air Plus 24"/>
          <w:b/>
          <w:sz w:val="36"/>
        </w:rPr>
        <w:t>ue</w:t>
      </w:r>
      <w:proofErr w:type="spellEnd"/>
      <w:r w:rsidRPr="002622E3">
        <w:rPr>
          <w:rFonts w:ascii="Letterjoin-Air Plus 24" w:hAnsi="Letterjoin-Air Plus 24"/>
          <w:b/>
          <w:sz w:val="36"/>
        </w:rPr>
        <w:t>’</w:t>
      </w:r>
    </w:p>
    <w:p w:rsidR="004C6317" w:rsidRPr="004C6317" w:rsidRDefault="004C6317" w:rsidP="004C6317">
      <w:pPr>
        <w:pStyle w:val="ListParagraph"/>
        <w:rPr>
          <w:rFonts w:ascii="Letterjoin-Air Plus 24" w:hAnsi="Letterjoin-Air Plus 24"/>
          <w:b/>
          <w:sz w:val="54"/>
        </w:rPr>
      </w:pPr>
      <w:hyperlink r:id="rId6" w:history="1">
        <w:r w:rsidRPr="004C6317">
          <w:rPr>
            <w:rStyle w:val="Hyperlink"/>
            <w:sz w:val="32"/>
          </w:rPr>
          <w:t>https://www.twinkl.co.uk/resource/phase-5-quick-read-ue-powerpoint-t-l-527473</w:t>
        </w:r>
      </w:hyperlink>
    </w:p>
    <w:p w:rsidR="002622E3" w:rsidRPr="003F296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</w:p>
    <w:p w:rsidR="003F2963" w:rsidRPr="003F2963" w:rsidRDefault="003F2963" w:rsidP="003F2963">
      <w:pPr>
        <w:pStyle w:val="ListParagraph"/>
        <w:rPr>
          <w:rFonts w:ascii="Letterjoin-Air Plus 24" w:hAnsi="Letterjoin-Air Plus 24"/>
          <w:b/>
          <w:sz w:val="54"/>
        </w:rPr>
      </w:pPr>
      <w:hyperlink r:id="rId7" w:history="1">
        <w:r w:rsidRPr="003F2963">
          <w:rPr>
            <w:rStyle w:val="Hyperlink"/>
            <w:sz w:val="32"/>
          </w:rPr>
          <w:t>https://www.youtube.com/watch?v=BCeE3B_tAq8</w:t>
        </w:r>
      </w:hyperlink>
    </w:p>
    <w:p w:rsidR="002622E3" w:rsidRPr="002622E3" w:rsidRDefault="002622E3" w:rsidP="003F296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2622E3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5754AC" w:rsidRPr="003F2963" w:rsidRDefault="00442DB6" w:rsidP="002622E3">
      <w:pPr>
        <w:rPr>
          <w:rFonts w:ascii="Letterjoin-Air Plus 24" w:hAnsi="Letterjoin-Air Plus 24"/>
          <w:b/>
          <w:color w:val="FF0000"/>
          <w:sz w:val="48"/>
          <w:u w:val="single"/>
        </w:rPr>
      </w:pPr>
      <w:r>
        <w:rPr>
          <w:sz w:val="32"/>
        </w:rPr>
        <w:t xml:space="preserve">          </w:t>
      </w:r>
      <w:hyperlink r:id="rId8" w:history="1">
        <w:r w:rsidR="003F2963" w:rsidRPr="003F2963">
          <w:rPr>
            <w:rStyle w:val="Hyperlink"/>
            <w:sz w:val="32"/>
          </w:rPr>
          <w:t>https://www.youtube.com/watch?v=7BOih-iw1u4</w:t>
        </w:r>
      </w:hyperlink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bookmarkStart w:id="0" w:name="_GoBack"/>
      <w:bookmarkEnd w:id="0"/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</w:p>
    <w:p w:rsidR="00442DB6" w:rsidRPr="00442DB6" w:rsidRDefault="003F2963" w:rsidP="00442DB6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ue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>’ spelling activity</w:t>
      </w:r>
    </w:p>
    <w:p w:rsidR="005754AC" w:rsidRDefault="005754AC" w:rsidP="002622E3">
      <w:pPr>
        <w:pStyle w:val="ListParagraph"/>
      </w:pPr>
    </w:p>
    <w:p w:rsidR="00442DB6" w:rsidRPr="002622E3" w:rsidRDefault="00442DB6" w:rsidP="002622E3">
      <w:pPr>
        <w:pStyle w:val="ListParagraph"/>
        <w:rPr>
          <w:rFonts w:ascii="Letterjoin-Air Plus 24" w:hAnsi="Letterjoin-Air Plus 24"/>
          <w:b/>
          <w:sz w:val="36"/>
        </w:rPr>
      </w:pPr>
    </w:p>
    <w:p w:rsidR="002622E3" w:rsidRPr="002622E3" w:rsidRDefault="003F296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ue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 xml:space="preserve">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="002622E3" w:rsidRPr="002622E3">
        <w:rPr>
          <w:rFonts w:ascii="Letterjoin-Air Plus 24" w:hAnsi="Letterjoin-Air Plus 24"/>
          <w:b/>
          <w:sz w:val="36"/>
        </w:rPr>
        <w:t>real or nonsense words</w:t>
      </w:r>
    </w:p>
    <w:p w:rsidR="002622E3" w:rsidRPr="003F2963" w:rsidRDefault="003F2963" w:rsidP="005754AC">
      <w:pPr>
        <w:pStyle w:val="ListParagraph"/>
        <w:rPr>
          <w:sz w:val="56"/>
        </w:rPr>
      </w:pPr>
      <w:hyperlink r:id="rId9" w:history="1">
        <w:r w:rsidRPr="003F2963">
          <w:rPr>
            <w:rStyle w:val="Hyperlink"/>
            <w:sz w:val="32"/>
          </w:rPr>
          <w:t>https://www.twinkl.co.uk/resource/t-l-4685-phase-5-ue-colour-by-phoneme-real-and-nonsense-words</w:t>
        </w:r>
      </w:hyperlink>
    </w:p>
    <w:sectPr w:rsidR="002622E3" w:rsidRPr="003F2963" w:rsidSect="00462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22E3"/>
    <w:rsid w:val="002622E3"/>
    <w:rsid w:val="003F2963"/>
    <w:rsid w:val="00442DB6"/>
    <w:rsid w:val="00462C23"/>
    <w:rsid w:val="004C6317"/>
    <w:rsid w:val="005754AC"/>
    <w:rsid w:val="00673E0B"/>
    <w:rsid w:val="006F0DCC"/>
    <w:rsid w:val="008507AD"/>
    <w:rsid w:val="00BB0ABC"/>
    <w:rsid w:val="00D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BOih-iw1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eE3B_tAq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phase-5-quick-read-ue-powerpoint-t-l-5274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onicsplay.co.uk/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l-4685-phase-5-ue-colour-by-phoneme-real-and-nonsense-w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4</cp:revision>
  <dcterms:created xsi:type="dcterms:W3CDTF">2020-07-03T20:21:00Z</dcterms:created>
  <dcterms:modified xsi:type="dcterms:W3CDTF">2020-07-03T20:25:00Z</dcterms:modified>
</cp:coreProperties>
</file>